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1058A6" w:rsidRPr="00D8655B" w:rsidTr="00495B19">
        <w:tc>
          <w:tcPr>
            <w:tcW w:w="10008" w:type="dxa"/>
            <w:gridSpan w:val="4"/>
          </w:tcPr>
          <w:p w:rsidR="001058A6" w:rsidRPr="00D8655B" w:rsidRDefault="001058A6" w:rsidP="00495B19">
            <w:pPr>
              <w:pStyle w:val="TableParagraph"/>
              <w:ind w:left="74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креативни индустрии и интердисциплинарни проекти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спроведување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активности</w:t>
            </w:r>
            <w:r w:rsidRPr="00D8655B">
              <w:rPr>
                <w:rFonts w:ascii="StobiSerif Regular" w:hAnsi="StobiSerif Regular" w:cs="Times New Roman"/>
                <w:spacing w:val="-49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развој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8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8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креативните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 xml:space="preserve"> индустрии и</w:t>
            </w:r>
            <w:r w:rsidRPr="00D8655B">
              <w:rPr>
                <w:rFonts w:ascii="StobiSerif Regular" w:hAnsi="StobiSerif Regular" w:cs="Times New Roman"/>
                <w:spacing w:val="-5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интердисциплинарните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проекти во Република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Северна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Македонија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Александра Матиќ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Север</w:t>
            </w:r>
          </w:p>
        </w:tc>
        <w:tc>
          <w:tcPr>
            <w:tcW w:w="3550" w:type="dxa"/>
          </w:tcPr>
          <w:p w:rsidR="001058A6" w:rsidRPr="00DC15AF" w:rsidRDefault="004216FA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de-DE"/>
              </w:rPr>
            </w:pPr>
            <w:hyperlink r:id="rId4">
              <w:r w:rsidR="001058A6" w:rsidRPr="00DC15AF">
                <w:rPr>
                  <w:rFonts w:ascii="StobiSerif Regular" w:hAnsi="StobiSerif Regular" w:cs="Times New Roman"/>
                  <w:w w:val="95"/>
                  <w:lang w:val="de-DE"/>
                </w:rPr>
                <w:t>aleksandra.sever@kultura.go</w:t>
              </w:r>
            </w:hyperlink>
            <w:r w:rsidR="001058A6" w:rsidRPr="00DC15AF">
              <w:rPr>
                <w:rFonts w:ascii="StobiSerif Regular" w:hAnsi="StobiSerif Regular" w:cs="Times New Roman"/>
                <w:w w:val="95"/>
                <w:lang w:val="de-DE"/>
              </w:rPr>
              <w:t xml:space="preserve"> v.mk</w:t>
            </w:r>
          </w:p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kreativniindustrii.kultura@gmail.com</w:t>
            </w:r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612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spacing w:val="-40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обработка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3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податоци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Александар Димоски</w:t>
            </w:r>
          </w:p>
        </w:tc>
        <w:tc>
          <w:tcPr>
            <w:tcW w:w="3550" w:type="dxa"/>
          </w:tcPr>
          <w:p w:rsidR="001058A6" w:rsidRPr="00DC15AF" w:rsidRDefault="004216FA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1058A6"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612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6"/>
    <w:rsid w:val="000237CE"/>
    <w:rsid w:val="001058A6"/>
    <w:rsid w:val="004216FA"/>
    <w:rsid w:val="00443801"/>
    <w:rsid w:val="00713092"/>
    <w:rsid w:val="007A08CF"/>
    <w:rsid w:val="00803738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646CF-3050-4FB1-9F1E-50DEA55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8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0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ni.industrii@kultura.gov.mk" TargetMode="External"/><Relationship Id="rId4" Type="http://schemas.openxmlformats.org/officeDocument/2006/relationships/hyperlink" Target="mailto:aleksandra.sever@kultura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2021-05-19T11:53:00Z</dcterms:created>
  <dcterms:modified xsi:type="dcterms:W3CDTF">2021-05-19T11:53:00Z</dcterms:modified>
</cp:coreProperties>
</file>